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17" w:rsidRDefault="00321417" w:rsidP="00321417">
      <w:pPr>
        <w:pStyle w:val="Encabezado"/>
      </w:pPr>
      <w:r>
        <w:rPr>
          <w:noProof/>
          <w:lang w:val="en-US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3570605</wp:posOffset>
            </wp:positionH>
            <wp:positionV relativeFrom="paragraph">
              <wp:posOffset>-161925</wp:posOffset>
            </wp:positionV>
            <wp:extent cx="1714500" cy="771525"/>
            <wp:effectExtent l="0" t="0" r="0" b="9525"/>
            <wp:wrapThrough wrapText="bothSides">
              <wp:wrapPolygon edited="0">
                <wp:start x="0" y="0"/>
                <wp:lineTo x="0" y="21333"/>
                <wp:lineTo x="21360" y="21333"/>
                <wp:lineTo x="21360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114300" distB="114300" distL="114300" distR="114300" simplePos="0" relativeHeight="251657216" behindDoc="0" locked="0" layoutInCell="1" allowOverlap="1">
            <wp:simplePos x="0" y="0"/>
            <wp:positionH relativeFrom="margin">
              <wp:posOffset>499745</wp:posOffset>
            </wp:positionH>
            <wp:positionV relativeFrom="paragraph">
              <wp:posOffset>-163830</wp:posOffset>
            </wp:positionV>
            <wp:extent cx="1494790" cy="818515"/>
            <wp:effectExtent l="0" t="0" r="0" b="635"/>
            <wp:wrapTopAndBottom/>
            <wp:docPr id="3" name="Imagen 3" descr="Descripción: Descripción: med-water-spanish-cr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escripción: Descripción: med-water-spanish-cres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22" b="1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81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5502275</wp:posOffset>
            </wp:positionH>
            <wp:positionV relativeFrom="paragraph">
              <wp:posOffset>-249555</wp:posOffset>
            </wp:positionV>
            <wp:extent cx="741045" cy="858520"/>
            <wp:effectExtent l="0" t="0" r="1905" b="0"/>
            <wp:wrapThrough wrapText="bothSides">
              <wp:wrapPolygon edited="0">
                <wp:start x="0" y="0"/>
                <wp:lineTo x="0" y="21089"/>
                <wp:lineTo x="21100" y="21089"/>
                <wp:lineTo x="21100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85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-462280</wp:posOffset>
            </wp:positionH>
            <wp:positionV relativeFrom="paragraph">
              <wp:posOffset>-212090</wp:posOffset>
            </wp:positionV>
            <wp:extent cx="774065" cy="821690"/>
            <wp:effectExtent l="0" t="0" r="6985" b="0"/>
            <wp:wrapThrough wrapText="bothSides">
              <wp:wrapPolygon edited="0">
                <wp:start x="0" y="0"/>
                <wp:lineTo x="0" y="21032"/>
                <wp:lineTo x="21263" y="21032"/>
                <wp:lineTo x="21263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821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</w:t>
      </w:r>
    </w:p>
    <w:p w:rsidR="00321417" w:rsidRDefault="00321417" w:rsidP="00321417">
      <w:pPr>
        <w:tabs>
          <w:tab w:val="left" w:pos="6379"/>
        </w:tabs>
        <w:jc w:val="center"/>
        <w:rPr>
          <w:b/>
          <w:i/>
          <w:sz w:val="28"/>
          <w:szCs w:val="28"/>
          <w:u w:val="single"/>
        </w:rPr>
      </w:pPr>
      <w:r w:rsidRPr="000E2B0F">
        <w:rPr>
          <w:b/>
          <w:i/>
          <w:sz w:val="28"/>
          <w:szCs w:val="28"/>
          <w:u w:val="single"/>
        </w:rPr>
        <w:t xml:space="preserve">INFORME DE ACTIVIDADES MES DE </w:t>
      </w:r>
      <w:r>
        <w:rPr>
          <w:b/>
          <w:i/>
          <w:sz w:val="28"/>
          <w:szCs w:val="28"/>
          <w:u w:val="single"/>
        </w:rPr>
        <w:t>AGOSTO</w:t>
      </w:r>
      <w:r w:rsidRPr="000E2B0F">
        <w:rPr>
          <w:b/>
          <w:i/>
          <w:sz w:val="28"/>
          <w:szCs w:val="28"/>
          <w:u w:val="single"/>
        </w:rPr>
        <w:t xml:space="preserve"> DEL 2018</w:t>
      </w:r>
    </w:p>
    <w:p w:rsidR="00321417" w:rsidRDefault="000B6E94" w:rsidP="00321417">
      <w:pPr>
        <w:spacing w:after="0"/>
        <w:jc w:val="both"/>
      </w:pPr>
      <w:r>
        <w:t>DE: JAIME - LUCILA</w:t>
      </w:r>
      <w:r w:rsidR="00321417">
        <w:t xml:space="preserve">, FACILITADORES DE </w:t>
      </w:r>
      <w:proofErr w:type="gramStart"/>
      <w:r w:rsidR="00321417">
        <w:t>PROYECTO  ZONA</w:t>
      </w:r>
      <w:proofErr w:type="gramEnd"/>
      <w:r w:rsidR="00321417">
        <w:t xml:space="preserve"> CHONTA PUNTA</w:t>
      </w:r>
    </w:p>
    <w:p w:rsidR="00321417" w:rsidRDefault="00321417" w:rsidP="00321417">
      <w:pPr>
        <w:spacing w:after="0"/>
        <w:jc w:val="both"/>
      </w:pPr>
      <w:r>
        <w:t>PARA: TAMMY TRUONG-PRESIDENTA FUNDACION MEDWATER ECUADOR-EE.UU</w:t>
      </w:r>
    </w:p>
    <w:p w:rsidR="00321417" w:rsidRDefault="00321417" w:rsidP="00321417">
      <w:pPr>
        <w:jc w:val="both"/>
      </w:pPr>
      <w:r>
        <w:t>FECHA: 04-09-2018</w:t>
      </w:r>
    </w:p>
    <w:p w:rsidR="00321417" w:rsidRDefault="00321417" w:rsidP="00321417">
      <w:pPr>
        <w:jc w:val="both"/>
      </w:pPr>
      <w:r>
        <w:t xml:space="preserve">Mucho agradeceremos señora presidenta de tramitar los fondos económicos y reconocernos los incentivos de las actividades ejecutadas del mes de agosto que a continuación detallo: </w:t>
      </w:r>
    </w:p>
    <w:p w:rsidR="00321417" w:rsidRDefault="00321417" w:rsidP="00321417">
      <w:pPr>
        <w:jc w:val="both"/>
      </w:pPr>
      <w:r>
        <w:t>ACTIVIDADES CUMPLIDAS</w:t>
      </w:r>
    </w:p>
    <w:p w:rsidR="00321417" w:rsidRDefault="00321417" w:rsidP="00321417">
      <w:pPr>
        <w:spacing w:after="0"/>
        <w:jc w:val="both"/>
      </w:pPr>
      <w:r>
        <w:t>*-SEGUIMIENTO. Recorrido de visita de evaluación del manejo y funcionamiento  de agua segura a la  comunidad CANAMBU y constatar tanque de reservorio entregados por GAD  MUNICIPAL de Tena para la comunidad de selva amazónica.</w:t>
      </w:r>
    </w:p>
    <w:p w:rsidR="00321417" w:rsidRDefault="00321417" w:rsidP="00321417">
      <w:pPr>
        <w:spacing w:after="0"/>
        <w:jc w:val="both"/>
      </w:pPr>
      <w:r>
        <w:t>*Trabajo preparar madera para las tres casetas cubierta de TANQUE DE RESERVORIO, TANQUE PURIFICACION Y BODEGA PARA MOTOBOMBA.</w:t>
      </w:r>
    </w:p>
    <w:p w:rsidR="00321417" w:rsidRDefault="00321417" w:rsidP="00321417">
      <w:pPr>
        <w:spacing w:after="0"/>
        <w:jc w:val="both"/>
      </w:pPr>
      <w:r>
        <w:t>*Trabajo de minga recolectar madera y material lastre aumento de la plataforma para nuevo tanque reservorio.</w:t>
      </w:r>
    </w:p>
    <w:p w:rsidR="00321417" w:rsidRDefault="00321417" w:rsidP="00321417">
      <w:pPr>
        <w:spacing w:after="0"/>
        <w:jc w:val="both"/>
      </w:pPr>
      <w:r>
        <w:t>*Trabajo de minga construcción de la caseta con cubierta para tanque de purificación más la  fundición del aumento de la plataforma para el otro tanque de reservorio y colocar postes para el cruce de la manguera en el estero.</w:t>
      </w:r>
    </w:p>
    <w:p w:rsidR="00321417" w:rsidRDefault="00321417" w:rsidP="00321417">
      <w:pPr>
        <w:spacing w:after="0"/>
        <w:jc w:val="both"/>
      </w:pPr>
    </w:p>
    <w:p w:rsidR="00321417" w:rsidRDefault="00321417" w:rsidP="00321417">
      <w:pPr>
        <w:jc w:val="both"/>
      </w:pPr>
      <w:r>
        <w:t>CUADRO DE INDICADOR DE ACTIVIDADES DESARROLLADAS E INCENTIVO</w:t>
      </w:r>
    </w:p>
    <w:tbl>
      <w:tblPr>
        <w:tblStyle w:val="Tablaconcuadrcula"/>
        <w:tblW w:w="9746" w:type="dxa"/>
        <w:tblLayout w:type="fixed"/>
        <w:tblLook w:val="04A0" w:firstRow="1" w:lastRow="0" w:firstColumn="1" w:lastColumn="0" w:noHBand="0" w:noVBand="1"/>
      </w:tblPr>
      <w:tblGrid>
        <w:gridCol w:w="537"/>
        <w:gridCol w:w="1130"/>
        <w:gridCol w:w="1275"/>
        <w:gridCol w:w="1418"/>
        <w:gridCol w:w="944"/>
        <w:gridCol w:w="1040"/>
        <w:gridCol w:w="1985"/>
        <w:gridCol w:w="1417"/>
      </w:tblGrid>
      <w:tr w:rsidR="00321417" w:rsidTr="00FB3930">
        <w:tc>
          <w:tcPr>
            <w:tcW w:w="537" w:type="dxa"/>
          </w:tcPr>
          <w:p w:rsidR="00321417" w:rsidRDefault="00321417" w:rsidP="00FB3930">
            <w:r>
              <w:t>N0-</w:t>
            </w:r>
          </w:p>
        </w:tc>
        <w:tc>
          <w:tcPr>
            <w:tcW w:w="1130" w:type="dxa"/>
          </w:tcPr>
          <w:p w:rsidR="00321417" w:rsidRDefault="00321417" w:rsidP="00FB3930">
            <w:r>
              <w:t>FECHA</w:t>
            </w:r>
          </w:p>
        </w:tc>
        <w:tc>
          <w:tcPr>
            <w:tcW w:w="1275" w:type="dxa"/>
          </w:tcPr>
          <w:p w:rsidR="00321417" w:rsidRDefault="00321417" w:rsidP="00FB3930">
            <w:r>
              <w:t>NOMBRE Y APELLIDOS</w:t>
            </w:r>
          </w:p>
        </w:tc>
        <w:tc>
          <w:tcPr>
            <w:tcW w:w="1418" w:type="dxa"/>
          </w:tcPr>
          <w:p w:rsidR="00321417" w:rsidRDefault="00321417" w:rsidP="00FB3930">
            <w:r>
              <w:t>CEDULA IDENTIDA</w:t>
            </w:r>
          </w:p>
          <w:p w:rsidR="00321417" w:rsidRDefault="00321417" w:rsidP="00FB3930"/>
        </w:tc>
        <w:tc>
          <w:tcPr>
            <w:tcW w:w="944" w:type="dxa"/>
          </w:tcPr>
          <w:p w:rsidR="00321417" w:rsidRDefault="00321417" w:rsidP="00FB3930">
            <w:r>
              <w:t>INCENTIVO DIARIO</w:t>
            </w:r>
          </w:p>
        </w:tc>
        <w:tc>
          <w:tcPr>
            <w:tcW w:w="1040" w:type="dxa"/>
          </w:tcPr>
          <w:p w:rsidR="00321417" w:rsidRDefault="00321417" w:rsidP="00FB3930">
            <w:r>
              <w:t>TRANSP. MOBILZ.</w:t>
            </w:r>
          </w:p>
        </w:tc>
        <w:tc>
          <w:tcPr>
            <w:tcW w:w="1985" w:type="dxa"/>
          </w:tcPr>
          <w:p w:rsidR="00321417" w:rsidRDefault="00321417" w:rsidP="00FB3930">
            <w:r>
              <w:t>LUGAR DE TRABAJO</w:t>
            </w:r>
          </w:p>
        </w:tc>
        <w:tc>
          <w:tcPr>
            <w:tcW w:w="1417" w:type="dxa"/>
          </w:tcPr>
          <w:p w:rsidR="00321417" w:rsidRDefault="00321417" w:rsidP="00FB3930">
            <w:r>
              <w:t>LUGAR DE GESTION</w:t>
            </w:r>
          </w:p>
        </w:tc>
      </w:tr>
      <w:tr w:rsidR="00321417" w:rsidTr="00FB3930">
        <w:tc>
          <w:tcPr>
            <w:tcW w:w="537" w:type="dxa"/>
          </w:tcPr>
          <w:p w:rsidR="00321417" w:rsidRDefault="00321417" w:rsidP="00FB3930">
            <w:r>
              <w:t>01-</w:t>
            </w:r>
          </w:p>
          <w:p w:rsidR="00321417" w:rsidRDefault="00321417" w:rsidP="00FB3930"/>
        </w:tc>
        <w:tc>
          <w:tcPr>
            <w:tcW w:w="1130" w:type="dxa"/>
          </w:tcPr>
          <w:p w:rsidR="00321417" w:rsidRDefault="00321417" w:rsidP="00FB3930">
            <w:r>
              <w:t>27-08-18</w:t>
            </w:r>
          </w:p>
          <w:p w:rsidR="00321417" w:rsidRDefault="00321417" w:rsidP="00FB3930">
            <w:r>
              <w:t>Lunes</w:t>
            </w:r>
          </w:p>
        </w:tc>
        <w:tc>
          <w:tcPr>
            <w:tcW w:w="1275" w:type="dxa"/>
          </w:tcPr>
          <w:p w:rsidR="00321417" w:rsidRDefault="00321417" w:rsidP="00FB3930">
            <w:r>
              <w:t>*Jaime *Lucila</w:t>
            </w:r>
          </w:p>
          <w:p w:rsidR="00321417" w:rsidRDefault="00321417" w:rsidP="00FB3930"/>
          <w:p w:rsidR="00321417" w:rsidRDefault="00321417" w:rsidP="00FB3930"/>
        </w:tc>
        <w:tc>
          <w:tcPr>
            <w:tcW w:w="1418" w:type="dxa"/>
          </w:tcPr>
          <w:p w:rsidR="00321417" w:rsidRDefault="00321417" w:rsidP="00FB3930">
            <w:r>
              <w:t>1500311897</w:t>
            </w:r>
          </w:p>
          <w:p w:rsidR="00321417" w:rsidRDefault="00321417" w:rsidP="00FB3930">
            <w:r>
              <w:t>1500318876</w:t>
            </w:r>
          </w:p>
          <w:p w:rsidR="00321417" w:rsidRDefault="00321417" w:rsidP="00FB3930"/>
        </w:tc>
        <w:tc>
          <w:tcPr>
            <w:tcW w:w="944" w:type="dxa"/>
          </w:tcPr>
          <w:p w:rsidR="00321417" w:rsidRDefault="00321417" w:rsidP="00FB3930">
            <w:r>
              <w:t>$ 20.00</w:t>
            </w:r>
          </w:p>
          <w:p w:rsidR="00321417" w:rsidRDefault="00321417" w:rsidP="00FB3930">
            <w:r>
              <w:t>$ 20.00</w:t>
            </w:r>
          </w:p>
          <w:p w:rsidR="00321417" w:rsidRDefault="00321417" w:rsidP="00FB3930"/>
        </w:tc>
        <w:tc>
          <w:tcPr>
            <w:tcW w:w="1040" w:type="dxa"/>
          </w:tcPr>
          <w:p w:rsidR="00321417" w:rsidRDefault="00321417" w:rsidP="00FB3930">
            <w:r>
              <w:t>$ 4.80</w:t>
            </w:r>
          </w:p>
          <w:p w:rsidR="00321417" w:rsidRDefault="00321417" w:rsidP="00FB3930">
            <w:r>
              <w:t>$ 4.80</w:t>
            </w:r>
          </w:p>
        </w:tc>
        <w:tc>
          <w:tcPr>
            <w:tcW w:w="1985" w:type="dxa"/>
          </w:tcPr>
          <w:p w:rsidR="00321417" w:rsidRDefault="00321417" w:rsidP="00FB3930">
            <w:r>
              <w:t>*Evaluación manejo y funcionamiento de AGUA SEGURA CANAMBU y constatar Tanque en selva amazónica</w:t>
            </w:r>
          </w:p>
        </w:tc>
        <w:tc>
          <w:tcPr>
            <w:tcW w:w="1417" w:type="dxa"/>
          </w:tcPr>
          <w:p w:rsidR="00321417" w:rsidRDefault="00321417" w:rsidP="00FB3930">
            <w:r>
              <w:t>*Comunidad CANAMBU y SELVA AMAZONICA</w:t>
            </w:r>
          </w:p>
        </w:tc>
      </w:tr>
      <w:tr w:rsidR="00321417" w:rsidTr="00FB3930">
        <w:tc>
          <w:tcPr>
            <w:tcW w:w="537" w:type="dxa"/>
          </w:tcPr>
          <w:p w:rsidR="00321417" w:rsidRDefault="00321417" w:rsidP="00FB3930">
            <w:r>
              <w:t>02-</w:t>
            </w:r>
          </w:p>
        </w:tc>
        <w:tc>
          <w:tcPr>
            <w:tcW w:w="1130" w:type="dxa"/>
          </w:tcPr>
          <w:p w:rsidR="00321417" w:rsidRDefault="00321417" w:rsidP="00FB3930">
            <w:r>
              <w:t>28-08-18</w:t>
            </w:r>
          </w:p>
          <w:p w:rsidR="00321417" w:rsidRDefault="00321417" w:rsidP="00FB3930">
            <w:r>
              <w:t>Martes</w:t>
            </w:r>
          </w:p>
          <w:p w:rsidR="00321417" w:rsidRDefault="00321417" w:rsidP="00FB3930"/>
          <w:p w:rsidR="00321417" w:rsidRDefault="00321417" w:rsidP="00FB3930"/>
        </w:tc>
        <w:tc>
          <w:tcPr>
            <w:tcW w:w="1275" w:type="dxa"/>
          </w:tcPr>
          <w:p w:rsidR="00321417" w:rsidRDefault="00321417" w:rsidP="00FB3930">
            <w:r>
              <w:t>*Lucila *Jaime</w:t>
            </w:r>
          </w:p>
          <w:p w:rsidR="00321417" w:rsidRDefault="00321417" w:rsidP="00FB3930"/>
        </w:tc>
        <w:tc>
          <w:tcPr>
            <w:tcW w:w="1418" w:type="dxa"/>
          </w:tcPr>
          <w:p w:rsidR="00321417" w:rsidRDefault="00321417" w:rsidP="00FB3930">
            <w:r>
              <w:t>1500318876</w:t>
            </w:r>
          </w:p>
          <w:p w:rsidR="00321417" w:rsidRDefault="00321417" w:rsidP="00FB3930">
            <w:r>
              <w:t>1500318876</w:t>
            </w:r>
          </w:p>
          <w:p w:rsidR="00321417" w:rsidRDefault="00321417" w:rsidP="00FB3930"/>
        </w:tc>
        <w:tc>
          <w:tcPr>
            <w:tcW w:w="944" w:type="dxa"/>
          </w:tcPr>
          <w:p w:rsidR="00321417" w:rsidRDefault="00321417" w:rsidP="00FB3930">
            <w:r>
              <w:t>$ 20.00</w:t>
            </w:r>
          </w:p>
          <w:p w:rsidR="00321417" w:rsidRDefault="00321417" w:rsidP="00FB3930">
            <w:r>
              <w:t>$ 20,00</w:t>
            </w:r>
          </w:p>
          <w:p w:rsidR="00321417" w:rsidRDefault="00321417" w:rsidP="00FB3930"/>
          <w:p w:rsidR="00321417" w:rsidRDefault="00321417" w:rsidP="00FB3930"/>
          <w:p w:rsidR="00321417" w:rsidRDefault="00321417" w:rsidP="00FB3930"/>
        </w:tc>
        <w:tc>
          <w:tcPr>
            <w:tcW w:w="1040" w:type="dxa"/>
          </w:tcPr>
          <w:p w:rsidR="00321417" w:rsidRDefault="00321417" w:rsidP="00FB3930">
            <w:r>
              <w:t xml:space="preserve"> $ 20.00</w:t>
            </w:r>
          </w:p>
          <w:p w:rsidR="00321417" w:rsidRDefault="00321417" w:rsidP="00FB3930"/>
          <w:p w:rsidR="00321417" w:rsidRDefault="00321417" w:rsidP="00FB3930">
            <w:r>
              <w:t xml:space="preserve">Flete camioneta </w:t>
            </w:r>
            <w:r w:rsidR="000B6E94">
              <w:t>viceversa</w:t>
            </w:r>
          </w:p>
        </w:tc>
        <w:tc>
          <w:tcPr>
            <w:tcW w:w="1985" w:type="dxa"/>
          </w:tcPr>
          <w:p w:rsidR="00321417" w:rsidRDefault="00321417" w:rsidP="00FB3930">
            <w:r>
              <w:t>*Trabajo</w:t>
            </w:r>
          </w:p>
          <w:p w:rsidR="00321417" w:rsidRDefault="00321417" w:rsidP="00FB3930">
            <w:r>
              <w:t>preparar y recolectar madera para casetas selva amazónica</w:t>
            </w:r>
          </w:p>
        </w:tc>
        <w:tc>
          <w:tcPr>
            <w:tcW w:w="1417" w:type="dxa"/>
          </w:tcPr>
          <w:p w:rsidR="00321417" w:rsidRDefault="00321417" w:rsidP="00FB3930">
            <w:r>
              <w:t xml:space="preserve">*Selva Amazónica de </w:t>
            </w:r>
            <w:proofErr w:type="spellStart"/>
            <w:r>
              <w:t>humuyaku</w:t>
            </w:r>
            <w:proofErr w:type="spellEnd"/>
          </w:p>
        </w:tc>
      </w:tr>
      <w:tr w:rsidR="00321417" w:rsidTr="00FB3930">
        <w:tc>
          <w:tcPr>
            <w:tcW w:w="537" w:type="dxa"/>
          </w:tcPr>
          <w:p w:rsidR="00321417" w:rsidRDefault="00321417" w:rsidP="00FB3930">
            <w:r>
              <w:t>03-</w:t>
            </w:r>
          </w:p>
          <w:p w:rsidR="00321417" w:rsidRDefault="00321417" w:rsidP="00FB3930"/>
          <w:p w:rsidR="00321417" w:rsidRDefault="00321417" w:rsidP="00FB3930"/>
          <w:p w:rsidR="00321417" w:rsidRDefault="00321417" w:rsidP="00FB3930"/>
          <w:p w:rsidR="00321417" w:rsidRDefault="00321417" w:rsidP="00FB3930"/>
        </w:tc>
        <w:tc>
          <w:tcPr>
            <w:tcW w:w="1130" w:type="dxa"/>
          </w:tcPr>
          <w:p w:rsidR="00321417" w:rsidRDefault="00321417" w:rsidP="00FB3930">
            <w:r>
              <w:lastRenderedPageBreak/>
              <w:t>30-08-18</w:t>
            </w:r>
          </w:p>
          <w:p w:rsidR="00321417" w:rsidRDefault="00321417" w:rsidP="00FB3930">
            <w:r>
              <w:t>jueves</w:t>
            </w:r>
          </w:p>
        </w:tc>
        <w:tc>
          <w:tcPr>
            <w:tcW w:w="1275" w:type="dxa"/>
          </w:tcPr>
          <w:p w:rsidR="00321417" w:rsidRDefault="00321417" w:rsidP="00FB3930">
            <w:r>
              <w:t>*Jaime</w:t>
            </w:r>
          </w:p>
          <w:p w:rsidR="00321417" w:rsidRDefault="00321417" w:rsidP="00FB3930">
            <w:r>
              <w:t>*Lucila</w:t>
            </w:r>
          </w:p>
          <w:p w:rsidR="00321417" w:rsidRDefault="00321417" w:rsidP="00FB3930"/>
        </w:tc>
        <w:tc>
          <w:tcPr>
            <w:tcW w:w="1418" w:type="dxa"/>
          </w:tcPr>
          <w:p w:rsidR="00321417" w:rsidRDefault="00321417" w:rsidP="00FB3930">
            <w:r>
              <w:lastRenderedPageBreak/>
              <w:t>1500311897</w:t>
            </w:r>
          </w:p>
          <w:p w:rsidR="00321417" w:rsidRDefault="00321417" w:rsidP="00FB3930">
            <w:r>
              <w:t>1500318876</w:t>
            </w:r>
          </w:p>
          <w:p w:rsidR="00321417" w:rsidRDefault="00321417" w:rsidP="00FB3930"/>
        </w:tc>
        <w:tc>
          <w:tcPr>
            <w:tcW w:w="944" w:type="dxa"/>
          </w:tcPr>
          <w:p w:rsidR="00321417" w:rsidRDefault="00321417" w:rsidP="00FB3930">
            <w:r>
              <w:lastRenderedPageBreak/>
              <w:t>$ 20.00</w:t>
            </w:r>
          </w:p>
          <w:p w:rsidR="00321417" w:rsidRDefault="00321417" w:rsidP="00FB3930">
            <w:r>
              <w:t>$ 20.00</w:t>
            </w:r>
          </w:p>
          <w:p w:rsidR="00321417" w:rsidRDefault="00321417" w:rsidP="00FB3930"/>
        </w:tc>
        <w:tc>
          <w:tcPr>
            <w:tcW w:w="1040" w:type="dxa"/>
          </w:tcPr>
          <w:p w:rsidR="00321417" w:rsidRDefault="00321417" w:rsidP="00FB3930">
            <w:r>
              <w:lastRenderedPageBreak/>
              <w:t>$ 20.00</w:t>
            </w:r>
          </w:p>
          <w:p w:rsidR="00321417" w:rsidRDefault="00321417" w:rsidP="00FB3930">
            <w:r>
              <w:lastRenderedPageBreak/>
              <w:t xml:space="preserve">Flete camioneta </w:t>
            </w:r>
            <w:r w:rsidR="000B6E94">
              <w:t>viceversa</w:t>
            </w:r>
          </w:p>
        </w:tc>
        <w:tc>
          <w:tcPr>
            <w:tcW w:w="1985" w:type="dxa"/>
          </w:tcPr>
          <w:p w:rsidR="00321417" w:rsidRDefault="00321417" w:rsidP="00FB3930">
            <w:r>
              <w:lastRenderedPageBreak/>
              <w:t xml:space="preserve">*Trabajo construcción de </w:t>
            </w:r>
            <w:r>
              <w:lastRenderedPageBreak/>
              <w:t>caseta y techo para tanque purificado</w:t>
            </w:r>
          </w:p>
        </w:tc>
        <w:tc>
          <w:tcPr>
            <w:tcW w:w="1417" w:type="dxa"/>
          </w:tcPr>
          <w:p w:rsidR="00321417" w:rsidRDefault="00321417" w:rsidP="00FB3930">
            <w:r>
              <w:lastRenderedPageBreak/>
              <w:t xml:space="preserve">*Selva Amazónica </w:t>
            </w:r>
            <w:r>
              <w:lastRenderedPageBreak/>
              <w:t xml:space="preserve">de </w:t>
            </w:r>
            <w:proofErr w:type="spellStart"/>
            <w:r>
              <w:t>humuyaku</w:t>
            </w:r>
            <w:proofErr w:type="spellEnd"/>
          </w:p>
        </w:tc>
      </w:tr>
      <w:tr w:rsidR="00321417" w:rsidTr="00FB3930">
        <w:tc>
          <w:tcPr>
            <w:tcW w:w="537" w:type="dxa"/>
          </w:tcPr>
          <w:p w:rsidR="00321417" w:rsidRDefault="00321417" w:rsidP="00FB3930"/>
          <w:p w:rsidR="00321417" w:rsidRDefault="00321417" w:rsidP="00FB3930"/>
        </w:tc>
        <w:tc>
          <w:tcPr>
            <w:tcW w:w="1130" w:type="dxa"/>
          </w:tcPr>
          <w:p w:rsidR="00321417" w:rsidRDefault="00321417" w:rsidP="00FB3930"/>
        </w:tc>
        <w:tc>
          <w:tcPr>
            <w:tcW w:w="1275" w:type="dxa"/>
          </w:tcPr>
          <w:p w:rsidR="00321417" w:rsidRDefault="00321417" w:rsidP="00FB3930"/>
        </w:tc>
        <w:tc>
          <w:tcPr>
            <w:tcW w:w="1418" w:type="dxa"/>
          </w:tcPr>
          <w:p w:rsidR="00321417" w:rsidRDefault="00321417" w:rsidP="00FB3930"/>
        </w:tc>
        <w:tc>
          <w:tcPr>
            <w:tcW w:w="944" w:type="dxa"/>
          </w:tcPr>
          <w:p w:rsidR="00321417" w:rsidRDefault="00321417" w:rsidP="00FB3930"/>
        </w:tc>
        <w:tc>
          <w:tcPr>
            <w:tcW w:w="1040" w:type="dxa"/>
          </w:tcPr>
          <w:p w:rsidR="00321417" w:rsidRDefault="00321417" w:rsidP="00FB3930"/>
        </w:tc>
        <w:tc>
          <w:tcPr>
            <w:tcW w:w="1985" w:type="dxa"/>
          </w:tcPr>
          <w:p w:rsidR="00321417" w:rsidRDefault="00321417" w:rsidP="00FB3930"/>
        </w:tc>
        <w:tc>
          <w:tcPr>
            <w:tcW w:w="1417" w:type="dxa"/>
          </w:tcPr>
          <w:p w:rsidR="00321417" w:rsidRDefault="00321417" w:rsidP="00FB3930"/>
        </w:tc>
      </w:tr>
      <w:tr w:rsidR="00321417" w:rsidTr="00FB3930">
        <w:tc>
          <w:tcPr>
            <w:tcW w:w="537" w:type="dxa"/>
          </w:tcPr>
          <w:p w:rsidR="00321417" w:rsidRDefault="00321417" w:rsidP="00FB3930">
            <w:r>
              <w:t>04-</w:t>
            </w:r>
          </w:p>
        </w:tc>
        <w:tc>
          <w:tcPr>
            <w:tcW w:w="1130" w:type="dxa"/>
          </w:tcPr>
          <w:p w:rsidR="00321417" w:rsidRDefault="00321417" w:rsidP="00FB3930">
            <w:r>
              <w:t>31-08-18</w:t>
            </w:r>
          </w:p>
          <w:p w:rsidR="00321417" w:rsidRDefault="00321417" w:rsidP="00FB3930">
            <w:r>
              <w:t>Viernes</w:t>
            </w:r>
          </w:p>
        </w:tc>
        <w:tc>
          <w:tcPr>
            <w:tcW w:w="1275" w:type="dxa"/>
          </w:tcPr>
          <w:p w:rsidR="00321417" w:rsidRDefault="00321417" w:rsidP="00FB3930">
            <w:r>
              <w:t>*Jaime</w:t>
            </w:r>
          </w:p>
          <w:p w:rsidR="00321417" w:rsidRDefault="00321417" w:rsidP="00FB3930">
            <w:r>
              <w:t>*Lucila</w:t>
            </w:r>
          </w:p>
          <w:p w:rsidR="00321417" w:rsidRDefault="00321417" w:rsidP="00FB3930"/>
        </w:tc>
        <w:tc>
          <w:tcPr>
            <w:tcW w:w="1418" w:type="dxa"/>
          </w:tcPr>
          <w:p w:rsidR="00321417" w:rsidRDefault="00321417" w:rsidP="00FB3930">
            <w:r>
              <w:t>1500311897</w:t>
            </w:r>
          </w:p>
          <w:p w:rsidR="00321417" w:rsidRDefault="00321417" w:rsidP="00FB3930">
            <w:r>
              <w:t>1500318876</w:t>
            </w:r>
          </w:p>
        </w:tc>
        <w:tc>
          <w:tcPr>
            <w:tcW w:w="944" w:type="dxa"/>
          </w:tcPr>
          <w:p w:rsidR="00321417" w:rsidRDefault="00321417" w:rsidP="00FB3930">
            <w:r>
              <w:t>$ 20.00</w:t>
            </w:r>
          </w:p>
          <w:p w:rsidR="00321417" w:rsidRDefault="00321417" w:rsidP="00FB3930">
            <w:r>
              <w:t>$ 20.00</w:t>
            </w:r>
          </w:p>
          <w:p w:rsidR="00321417" w:rsidRDefault="00321417" w:rsidP="00FB3930"/>
        </w:tc>
        <w:tc>
          <w:tcPr>
            <w:tcW w:w="1040" w:type="dxa"/>
          </w:tcPr>
          <w:p w:rsidR="00321417" w:rsidRDefault="00321417" w:rsidP="00FB3930">
            <w:r>
              <w:t>$ 20.00</w:t>
            </w:r>
          </w:p>
          <w:p w:rsidR="00321417" w:rsidRDefault="00321417" w:rsidP="00FB3930">
            <w:r>
              <w:t>$ 18.00</w:t>
            </w:r>
          </w:p>
          <w:p w:rsidR="00321417" w:rsidRDefault="00321417" w:rsidP="00FB3930">
            <w:r>
              <w:t>*Flete camione</w:t>
            </w:r>
            <w:r w:rsidR="000B6E94">
              <w:t xml:space="preserve">ta </w:t>
            </w:r>
            <w:r>
              <w:t>vicevers</w:t>
            </w:r>
            <w:r w:rsidR="000B6E94">
              <w:t>a</w:t>
            </w:r>
          </w:p>
          <w:p w:rsidR="00321417" w:rsidRDefault="00321417" w:rsidP="00FB3930">
            <w:r>
              <w:t>compra 2 de</w:t>
            </w:r>
          </w:p>
          <w:p w:rsidR="00321417" w:rsidRDefault="00321417" w:rsidP="00FB3930">
            <w:r>
              <w:t>cemento</w:t>
            </w:r>
          </w:p>
          <w:p w:rsidR="00321417" w:rsidRDefault="00321417" w:rsidP="00FB3930"/>
        </w:tc>
        <w:tc>
          <w:tcPr>
            <w:tcW w:w="1985" w:type="dxa"/>
          </w:tcPr>
          <w:p w:rsidR="00321417" w:rsidRDefault="00321417" w:rsidP="00FB3930">
            <w:r>
              <w:t>*Trabajo fundir aumento de plataforma de tanque y plantar postes cruce de manguera en el estero</w:t>
            </w:r>
          </w:p>
        </w:tc>
        <w:tc>
          <w:tcPr>
            <w:tcW w:w="1417" w:type="dxa"/>
          </w:tcPr>
          <w:p w:rsidR="00321417" w:rsidRDefault="00321417" w:rsidP="00FB3930">
            <w:r>
              <w:t xml:space="preserve">*Selva Amazónica de </w:t>
            </w:r>
            <w:proofErr w:type="spellStart"/>
            <w:r>
              <w:t>humuyaku</w:t>
            </w:r>
            <w:proofErr w:type="spellEnd"/>
          </w:p>
        </w:tc>
      </w:tr>
      <w:tr w:rsidR="00321417" w:rsidTr="00FB3930">
        <w:tc>
          <w:tcPr>
            <w:tcW w:w="537" w:type="dxa"/>
          </w:tcPr>
          <w:p w:rsidR="00321417" w:rsidRDefault="00321417" w:rsidP="00FB3930"/>
          <w:p w:rsidR="00321417" w:rsidRDefault="00321417" w:rsidP="00FB3930"/>
        </w:tc>
        <w:tc>
          <w:tcPr>
            <w:tcW w:w="1130" w:type="dxa"/>
          </w:tcPr>
          <w:p w:rsidR="00321417" w:rsidRDefault="00321417" w:rsidP="00FB3930"/>
          <w:p w:rsidR="00321417" w:rsidRDefault="00321417" w:rsidP="00FB3930">
            <w:r>
              <w:t>TOTAL</w:t>
            </w:r>
          </w:p>
        </w:tc>
        <w:tc>
          <w:tcPr>
            <w:tcW w:w="1275" w:type="dxa"/>
          </w:tcPr>
          <w:p w:rsidR="00321417" w:rsidRDefault="00321417" w:rsidP="00FB3930"/>
          <w:p w:rsidR="00321417" w:rsidRDefault="00321417" w:rsidP="00FB3930">
            <w:r>
              <w:t>suman</w:t>
            </w:r>
          </w:p>
        </w:tc>
        <w:tc>
          <w:tcPr>
            <w:tcW w:w="1418" w:type="dxa"/>
          </w:tcPr>
          <w:p w:rsidR="00321417" w:rsidRDefault="00321417" w:rsidP="00FB3930"/>
          <w:p w:rsidR="00321417" w:rsidRDefault="00321417" w:rsidP="00FB3930"/>
        </w:tc>
        <w:tc>
          <w:tcPr>
            <w:tcW w:w="944" w:type="dxa"/>
          </w:tcPr>
          <w:p w:rsidR="00321417" w:rsidRDefault="00321417" w:rsidP="00FB3930"/>
          <w:p w:rsidR="00321417" w:rsidRDefault="000B6E94" w:rsidP="00FB3930">
            <w:r>
              <w:t>$160</w:t>
            </w:r>
            <w:r w:rsidR="00321417">
              <w:t>.00</w:t>
            </w:r>
          </w:p>
        </w:tc>
        <w:tc>
          <w:tcPr>
            <w:tcW w:w="1040" w:type="dxa"/>
          </w:tcPr>
          <w:p w:rsidR="00321417" w:rsidRDefault="00321417" w:rsidP="00FB3930"/>
          <w:p w:rsidR="00321417" w:rsidRDefault="00321417" w:rsidP="00FB3930">
            <w:r>
              <w:t>$106.60</w:t>
            </w:r>
          </w:p>
        </w:tc>
        <w:tc>
          <w:tcPr>
            <w:tcW w:w="1985" w:type="dxa"/>
          </w:tcPr>
          <w:p w:rsidR="00321417" w:rsidRDefault="00321417" w:rsidP="00FB3930"/>
        </w:tc>
        <w:tc>
          <w:tcPr>
            <w:tcW w:w="1417" w:type="dxa"/>
          </w:tcPr>
          <w:p w:rsidR="00321417" w:rsidRDefault="00321417" w:rsidP="00FB3930"/>
        </w:tc>
      </w:tr>
    </w:tbl>
    <w:p w:rsidR="00321417" w:rsidRDefault="00321417" w:rsidP="00321417">
      <w:pPr>
        <w:rPr>
          <w:b/>
        </w:rPr>
      </w:pPr>
    </w:p>
    <w:p w:rsidR="00321417" w:rsidRPr="00372DB5" w:rsidRDefault="00321417" w:rsidP="00321417">
      <w:r w:rsidRPr="00372DB5">
        <w:t>Se adjunta imágenes de respaldo</w:t>
      </w:r>
    </w:p>
    <w:p w:rsidR="00321417" w:rsidRDefault="000B6E94" w:rsidP="00321417">
      <w:pPr>
        <w:spacing w:after="0"/>
        <w:rPr>
          <w:b/>
        </w:rPr>
      </w:pPr>
      <w:bookmarkStart w:id="0" w:name="_GoBack"/>
      <w:bookmarkEnd w:id="0"/>
      <w:r>
        <w:rPr>
          <w:b/>
        </w:rPr>
        <w:t>SON DOCIENTOS SESENTA Y SEIS CON SESENTA</w:t>
      </w:r>
      <w:r w:rsidR="00321417">
        <w:rPr>
          <w:b/>
        </w:rPr>
        <w:t xml:space="preserve"> CENTAVO</w:t>
      </w:r>
      <w:r>
        <w:rPr>
          <w:b/>
        </w:rPr>
        <w:t>S DE DOLARES DE NORTE AMERICA $266</w:t>
      </w:r>
      <w:r w:rsidR="00321417">
        <w:rPr>
          <w:b/>
        </w:rPr>
        <w:t xml:space="preserve">.60, </w:t>
      </w:r>
    </w:p>
    <w:p w:rsidR="00321417" w:rsidRDefault="00321417" w:rsidP="00321417">
      <w:pPr>
        <w:rPr>
          <w:b/>
        </w:rPr>
      </w:pPr>
    </w:p>
    <w:p w:rsidR="00321417" w:rsidRDefault="00321417" w:rsidP="00321417">
      <w:pPr>
        <w:rPr>
          <w:b/>
        </w:rPr>
      </w:pPr>
    </w:p>
    <w:p w:rsidR="00321417" w:rsidRDefault="00321417" w:rsidP="00321417">
      <w:pPr>
        <w:spacing w:after="0"/>
        <w:rPr>
          <w:b/>
        </w:rPr>
      </w:pPr>
      <w:r>
        <w:rPr>
          <w:b/>
        </w:rPr>
        <w:t>Jaime Tapuy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Lucila Vargas</w:t>
      </w:r>
    </w:p>
    <w:p w:rsidR="002709AB" w:rsidRDefault="00321417" w:rsidP="00321417">
      <w:pPr>
        <w:rPr>
          <w:b/>
        </w:rPr>
      </w:pPr>
      <w:r>
        <w:rPr>
          <w:b/>
        </w:rPr>
        <w:t>FACILITADOR DE LA ZONA CHONTA PUNTA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MIEMBRO FACILITADORA</w:t>
      </w:r>
    </w:p>
    <w:p w:rsidR="002862DA" w:rsidRDefault="002862DA" w:rsidP="00321417">
      <w:pPr>
        <w:rPr>
          <w:b/>
        </w:rPr>
      </w:pPr>
    </w:p>
    <w:p w:rsidR="002862DA" w:rsidRDefault="002862DA" w:rsidP="00321417">
      <w:pPr>
        <w:rPr>
          <w:b/>
        </w:rPr>
      </w:pPr>
    </w:p>
    <w:p w:rsidR="003E5082" w:rsidRPr="000B6E94" w:rsidRDefault="003E5082" w:rsidP="00CF1401">
      <w:pPr>
        <w:spacing w:before="240" w:line="240" w:lineRule="auto"/>
        <w:rPr>
          <w:rFonts w:cstheme="minorHAnsi"/>
          <w:b/>
          <w:lang w:val="es-EC"/>
        </w:rPr>
      </w:pPr>
    </w:p>
    <w:p w:rsidR="00D50C56" w:rsidRPr="000B6E94" w:rsidRDefault="00D50C56" w:rsidP="00D73A44">
      <w:pPr>
        <w:spacing w:line="240" w:lineRule="auto"/>
        <w:rPr>
          <w:vertAlign w:val="superscript"/>
          <w:lang w:val="es-EC"/>
        </w:rPr>
      </w:pPr>
    </w:p>
    <w:sectPr w:rsidR="00D50C56" w:rsidRPr="000B6E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17"/>
    <w:rsid w:val="0003042C"/>
    <w:rsid w:val="000B6E94"/>
    <w:rsid w:val="002709AB"/>
    <w:rsid w:val="002862DA"/>
    <w:rsid w:val="002F0816"/>
    <w:rsid w:val="00321417"/>
    <w:rsid w:val="003E5082"/>
    <w:rsid w:val="00687580"/>
    <w:rsid w:val="008211BC"/>
    <w:rsid w:val="00C678B8"/>
    <w:rsid w:val="00CF1401"/>
    <w:rsid w:val="00D50C56"/>
    <w:rsid w:val="00D73A44"/>
    <w:rsid w:val="00E47487"/>
    <w:rsid w:val="00F8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C3590"/>
  <w15:docId w15:val="{866291BB-F382-4C9E-84C1-E08B73B0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214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21417"/>
  </w:style>
  <w:style w:type="table" w:styleId="Tablaconcuadrcula">
    <w:name w:val="Table Grid"/>
    <w:basedOn w:val="Tablanormal"/>
    <w:uiPriority w:val="59"/>
    <w:rsid w:val="00321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862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6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Medwater Chontapunta</dc:creator>
  <cp:lastModifiedBy>hamilton medardo tapuy shiguango</cp:lastModifiedBy>
  <cp:revision>2</cp:revision>
  <dcterms:created xsi:type="dcterms:W3CDTF">2018-09-18T16:08:00Z</dcterms:created>
  <dcterms:modified xsi:type="dcterms:W3CDTF">2018-09-18T16:08:00Z</dcterms:modified>
</cp:coreProperties>
</file>